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hint="default" w:ascii="Times New Roman" w:hAnsi="Times New Roman" w:eastAsia="方正小标宋简体" w:cs="Times New Roman"/>
          <w:color w:val="0D0D0D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0D0D0D"/>
          <w:sz w:val="44"/>
          <w:szCs w:val="44"/>
          <w:u w:val="none"/>
        </w:rPr>
        <w:t>四川省应急管理厅政府信息公开申请表</w:t>
      </w:r>
    </w:p>
    <w:p>
      <w:pPr>
        <w:spacing w:before="156" w:beforeLines="50"/>
        <w:ind w:right="272"/>
        <w:jc w:val="center"/>
        <w:rPr>
          <w:rFonts w:hint="default" w:ascii="Times New Roman" w:hAnsi="Times New Roman" w:eastAsia="宋体" w:cs="Times New Roman"/>
          <w:color w:val="0D0D0D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color w:val="0D0D0D"/>
          <w:sz w:val="18"/>
          <w:szCs w:val="18"/>
          <w:u w:val="none"/>
          <w:lang w:val="en-US" w:eastAsia="zh-CN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color w:val="0D0D0D"/>
          <w:sz w:val="21"/>
          <w:szCs w:val="21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D0D0D"/>
          <w:sz w:val="21"/>
          <w:szCs w:val="21"/>
          <w:lang w:eastAsia="zh-CN"/>
        </w:rPr>
        <w:t xml:space="preserve">申请表编号：     </w:t>
      </w:r>
      <w:r>
        <w:rPr>
          <w:rFonts w:hint="eastAsia" w:ascii="Times New Roman" w:hAnsi="Times New Roman" w:eastAsia="宋体" w:cs="Times New Roman"/>
          <w:color w:val="0D0D0D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D0D0D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0D0D0D"/>
          <w:sz w:val="21"/>
          <w:szCs w:val="21"/>
          <w:lang w:eastAsia="zh-CN"/>
        </w:rPr>
        <w:t xml:space="preserve">     号</w:t>
      </w:r>
    </w:p>
    <w:tbl>
      <w:tblPr>
        <w:tblStyle w:val="5"/>
        <w:tblW w:w="84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76"/>
        <w:gridCol w:w="1413"/>
        <w:gridCol w:w="1413"/>
        <w:gridCol w:w="1413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申</w:t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请</w:t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信</w:t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息</w:t>
            </w:r>
          </w:p>
        </w:tc>
        <w:tc>
          <w:tcPr>
            <w:tcW w:w="1876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○公民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姓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 xml:space="preserve"> 名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证件名称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证件号码</w:t>
            </w:r>
          </w:p>
        </w:tc>
        <w:tc>
          <w:tcPr>
            <w:tcW w:w="424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○法人、其他组织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机构名称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组织机构代码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营业执照信息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联系人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u w:val="none" w:color="FFFFFF"/>
                <w:shd w:val="clear"/>
                <w:lang w:eastAsia="zh-CN"/>
              </w:rPr>
              <w:t>法人代表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联系方式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邮政编码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通信地址</w:t>
            </w:r>
          </w:p>
        </w:tc>
        <w:tc>
          <w:tcPr>
            <w:tcW w:w="424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电子邮箱</w:t>
            </w:r>
          </w:p>
        </w:tc>
        <w:tc>
          <w:tcPr>
            <w:tcW w:w="424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提出申请的方式</w:t>
            </w:r>
          </w:p>
        </w:tc>
        <w:tc>
          <w:tcPr>
            <w:tcW w:w="565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1"/>
                <w:szCs w:val="21"/>
                <w:lang w:eastAsia="zh-CN"/>
              </w:rPr>
              <w:t xml:space="preserve">○当面   ○邮寄 </w:t>
            </w:r>
            <w:r>
              <w:rPr>
                <w:rFonts w:hint="eastAsia" w:ascii="Times New Roman" w:hAnsi="Times New Roman" w:eastAsia="宋体" w:cs="Times New Roman"/>
                <w:color w:val="0D0D0D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D0D0D"/>
                <w:sz w:val="21"/>
                <w:szCs w:val="21"/>
                <w:lang w:eastAsia="zh-CN"/>
              </w:rPr>
              <w:t xml:space="preserve"> ○电子邮件</w:t>
            </w:r>
            <w:r>
              <w:rPr>
                <w:rFonts w:hint="eastAsia" w:ascii="Times New Roman" w:hAnsi="Times New Roman" w:eastAsia="宋体" w:cs="Times New Roman"/>
                <w:color w:val="0D0D0D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D0D0D"/>
                <w:sz w:val="21"/>
                <w:szCs w:val="21"/>
                <w:lang w:eastAsia="zh-CN"/>
              </w:rPr>
              <w:t>○传真</w:t>
            </w:r>
            <w:r>
              <w:rPr>
                <w:rFonts w:hint="eastAsia" w:ascii="Times New Roman" w:hAnsi="Times New Roman" w:eastAsia="宋体" w:cs="Times New Roman"/>
                <w:color w:val="0D0D0D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D0D0D"/>
                <w:sz w:val="21"/>
                <w:szCs w:val="21"/>
                <w:lang w:eastAsia="zh-CN"/>
              </w:rPr>
              <w:t>○其他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申请公开的政府信息的名称、文号或者便于行政机关查询的其他特征性描述</w:t>
            </w:r>
          </w:p>
        </w:tc>
        <w:tc>
          <w:tcPr>
            <w:tcW w:w="5655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获取政府信息的方式（单选）</w:t>
            </w:r>
          </w:p>
        </w:tc>
        <w:tc>
          <w:tcPr>
            <w:tcW w:w="565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1"/>
                <w:szCs w:val="21"/>
                <w:lang w:eastAsia="zh-CN"/>
              </w:rPr>
              <w:t xml:space="preserve">○当面领取  </w:t>
            </w:r>
            <w:r>
              <w:rPr>
                <w:rFonts w:hint="eastAsia" w:ascii="Times New Roman" w:hAnsi="Times New Roman" w:eastAsia="宋体" w:cs="Times New Roman"/>
                <w:color w:val="0D0D0D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D0D0D"/>
                <w:sz w:val="21"/>
                <w:szCs w:val="21"/>
                <w:lang w:eastAsia="zh-CN"/>
              </w:rPr>
              <w:t xml:space="preserve"> ○邮寄   </w:t>
            </w:r>
            <w:r>
              <w:rPr>
                <w:rFonts w:hint="eastAsia" w:ascii="Times New Roman" w:hAnsi="Times New Roman" w:eastAsia="宋体" w:cs="Times New Roman"/>
                <w:color w:val="0D0D0D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D0D0D"/>
                <w:sz w:val="21"/>
                <w:szCs w:val="21"/>
                <w:lang w:eastAsia="zh-CN"/>
              </w:rPr>
              <w:t>○电子邮件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政府信息的载体形式（单选）</w:t>
            </w:r>
          </w:p>
        </w:tc>
        <w:tc>
          <w:tcPr>
            <w:tcW w:w="565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1"/>
                <w:szCs w:val="21"/>
                <w:lang w:eastAsia="zh-CN"/>
              </w:rPr>
              <w:t>○纸质文本   ○光盘   ○磁盘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申请人的身份证明（请提供申请人真实、准确的身份证明）</w:t>
            </w:r>
          </w:p>
        </w:tc>
        <w:tc>
          <w:tcPr>
            <w:tcW w:w="565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D0D0D"/>
                <w:sz w:val="21"/>
                <w:szCs w:val="21"/>
                <w:lang w:eastAsia="zh-CN"/>
              </w:rPr>
              <w:t>（可</w:t>
            </w:r>
            <w:bookmarkStart w:id="0" w:name="_GoBack"/>
            <w:bookmarkEnd w:id="0"/>
            <w:r>
              <w:rPr>
                <w:rFonts w:hint="eastAsia"/>
                <w:color w:val="0D0D0D"/>
                <w:sz w:val="21"/>
                <w:szCs w:val="21"/>
                <w:lang w:eastAsia="zh-CN"/>
              </w:rPr>
              <w:t>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申请人签名（盖章）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申请时间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经办人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受理时间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49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D0D0D"/>
                <w:sz w:val="18"/>
                <w:szCs w:val="18"/>
                <w:lang w:eastAsia="zh-CN"/>
              </w:rPr>
              <w:t>使用指南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1.本表适用于公民、法人或者其他组织依据《中华人民共和国政府信息公开条例》第二十七条、第二十九条、第四十一条的规定向行政机关提出的申请行为。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2.为提高政府信息公开申请的办理效率，请您在申请公开政府信息时，每次只申请一条政府信息。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.尽量详细、明确的描述申请获取信息，若有可能，请提供该信息的标题、发布时间、文号或者其他有助于受理机构确定信息内容的提示。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.“经办人”“受理时间”“申请表编号”项由行政机关工作人员填写。</w:t>
            </w:r>
          </w:p>
        </w:tc>
      </w:tr>
    </w:tbl>
    <w:p>
      <w:pPr>
        <w:spacing w:line="240" w:lineRule="exact"/>
        <w:rPr>
          <w:rFonts w:hint="default" w:ascii="Times New Roman" w:hAnsi="Times New Roman" w:cs="Times New Roman"/>
          <w:sz w:val="18"/>
          <w:szCs w:val="18"/>
          <w:u w:val="none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both"/>
      <w:rPr>
        <w:rFonts w:ascii="Times New Roman" w:hAnsi="Times New Roman" w:cs="Times New Roman"/>
        <w:sz w:val="28"/>
        <w:szCs w:val="28"/>
      </w:rPr>
    </w:pPr>
  </w:p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91"/>
    <w:rsid w:val="00072379"/>
    <w:rsid w:val="000740F3"/>
    <w:rsid w:val="00080DB7"/>
    <w:rsid w:val="000A3990"/>
    <w:rsid w:val="000B03C6"/>
    <w:rsid w:val="00130804"/>
    <w:rsid w:val="001544AB"/>
    <w:rsid w:val="00232C66"/>
    <w:rsid w:val="00297653"/>
    <w:rsid w:val="00353904"/>
    <w:rsid w:val="0035538F"/>
    <w:rsid w:val="003F551B"/>
    <w:rsid w:val="0042590A"/>
    <w:rsid w:val="00501232"/>
    <w:rsid w:val="00502C4C"/>
    <w:rsid w:val="0055638A"/>
    <w:rsid w:val="005B1A56"/>
    <w:rsid w:val="005B38C8"/>
    <w:rsid w:val="005C6BCB"/>
    <w:rsid w:val="005D2891"/>
    <w:rsid w:val="00630B87"/>
    <w:rsid w:val="00656897"/>
    <w:rsid w:val="0068510B"/>
    <w:rsid w:val="006B5DA9"/>
    <w:rsid w:val="00726BF7"/>
    <w:rsid w:val="00775CF5"/>
    <w:rsid w:val="00836DD0"/>
    <w:rsid w:val="00876038"/>
    <w:rsid w:val="00924E42"/>
    <w:rsid w:val="00931AE7"/>
    <w:rsid w:val="00943559"/>
    <w:rsid w:val="00973E2C"/>
    <w:rsid w:val="009A6A29"/>
    <w:rsid w:val="00A41374"/>
    <w:rsid w:val="00A87658"/>
    <w:rsid w:val="00A93C8A"/>
    <w:rsid w:val="00AF2E0A"/>
    <w:rsid w:val="00B03FA5"/>
    <w:rsid w:val="00B12000"/>
    <w:rsid w:val="00B376EA"/>
    <w:rsid w:val="00B908D7"/>
    <w:rsid w:val="00BF3901"/>
    <w:rsid w:val="00C32B45"/>
    <w:rsid w:val="00C333EE"/>
    <w:rsid w:val="00C73332"/>
    <w:rsid w:val="00CE2DE8"/>
    <w:rsid w:val="00CF4848"/>
    <w:rsid w:val="00D65F08"/>
    <w:rsid w:val="00D66507"/>
    <w:rsid w:val="00D96FBC"/>
    <w:rsid w:val="00DC0BCD"/>
    <w:rsid w:val="00DF5E58"/>
    <w:rsid w:val="00E31F48"/>
    <w:rsid w:val="00EA096E"/>
    <w:rsid w:val="00F227E2"/>
    <w:rsid w:val="015535F4"/>
    <w:rsid w:val="039F7E10"/>
    <w:rsid w:val="07B1507C"/>
    <w:rsid w:val="0ADA4D83"/>
    <w:rsid w:val="0AEAF9FB"/>
    <w:rsid w:val="0C8F5C88"/>
    <w:rsid w:val="0D3E5113"/>
    <w:rsid w:val="107B642D"/>
    <w:rsid w:val="1150044B"/>
    <w:rsid w:val="17561EB6"/>
    <w:rsid w:val="19965C6E"/>
    <w:rsid w:val="19B9048E"/>
    <w:rsid w:val="19C5784A"/>
    <w:rsid w:val="1DF01A26"/>
    <w:rsid w:val="200A1FFE"/>
    <w:rsid w:val="205362B3"/>
    <w:rsid w:val="242674FD"/>
    <w:rsid w:val="2A714BA5"/>
    <w:rsid w:val="3312235D"/>
    <w:rsid w:val="337501C9"/>
    <w:rsid w:val="33B26774"/>
    <w:rsid w:val="3503184E"/>
    <w:rsid w:val="38F32A05"/>
    <w:rsid w:val="38FD2BDF"/>
    <w:rsid w:val="3A110626"/>
    <w:rsid w:val="3DFFD6AF"/>
    <w:rsid w:val="44143636"/>
    <w:rsid w:val="441A306A"/>
    <w:rsid w:val="44BB1D86"/>
    <w:rsid w:val="48107851"/>
    <w:rsid w:val="49643C12"/>
    <w:rsid w:val="4AFD0994"/>
    <w:rsid w:val="4B064FC1"/>
    <w:rsid w:val="4BF39609"/>
    <w:rsid w:val="4FED8494"/>
    <w:rsid w:val="50D5594B"/>
    <w:rsid w:val="50E12C47"/>
    <w:rsid w:val="50E764FC"/>
    <w:rsid w:val="53095C52"/>
    <w:rsid w:val="576CA596"/>
    <w:rsid w:val="579D25B4"/>
    <w:rsid w:val="590227BF"/>
    <w:rsid w:val="597B5976"/>
    <w:rsid w:val="5B783130"/>
    <w:rsid w:val="5BFD37DC"/>
    <w:rsid w:val="5F0451E3"/>
    <w:rsid w:val="61D615A7"/>
    <w:rsid w:val="63686039"/>
    <w:rsid w:val="64061EA9"/>
    <w:rsid w:val="66DFF7D8"/>
    <w:rsid w:val="6EDA37A5"/>
    <w:rsid w:val="6F5D538E"/>
    <w:rsid w:val="70D74FDD"/>
    <w:rsid w:val="711DFA55"/>
    <w:rsid w:val="7211617E"/>
    <w:rsid w:val="72E661FF"/>
    <w:rsid w:val="72F14AC1"/>
    <w:rsid w:val="75061BD3"/>
    <w:rsid w:val="77EEB475"/>
    <w:rsid w:val="79914780"/>
    <w:rsid w:val="7E2F640F"/>
    <w:rsid w:val="7EA343A8"/>
    <w:rsid w:val="7FCE533F"/>
    <w:rsid w:val="7FFB8ABC"/>
    <w:rsid w:val="88DF7952"/>
    <w:rsid w:val="C8F7CA48"/>
    <w:rsid w:val="DCB3B088"/>
    <w:rsid w:val="ECFF1265"/>
    <w:rsid w:val="F77D67EC"/>
    <w:rsid w:val="FD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</Words>
  <Characters>465</Characters>
  <Lines>16</Lines>
  <Paragraphs>4</Paragraphs>
  <TotalTime>0</TotalTime>
  <ScaleCrop>false</ScaleCrop>
  <LinksUpToDate>false</LinksUpToDate>
  <CharactersWithSpaces>609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2019-05-15T14:17:00Z</dcterms:created>
  <dc:creator>李怡静</dc:creator>
  <cp:lastModifiedBy>uos</cp:lastModifiedBy>
  <cp:lastPrinted>2020-09-13T17:05:00Z</cp:lastPrinted>
  <dcterms:modified xsi:type="dcterms:W3CDTF">2025-02-18T10:33:52Z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</Properties>
</file>